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5D7106A5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9D3BB6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497B349" w14:textId="701A2F23" w:rsidR="000E0A65" w:rsidRDefault="00FF1CE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FF1CEC">
        <w:rPr>
          <w:rFonts w:ascii="Verdana" w:hAnsi="Verdana"/>
          <w:b/>
          <w:bCs/>
          <w:sz w:val="20"/>
          <w:szCs w:val="20"/>
        </w:rPr>
        <w:t>Dostawa i montaż rolet dla siedzib Rejonów GDDKiA Oddział w Warszawie</w:t>
      </w:r>
    </w:p>
    <w:p w14:paraId="7DD906B9" w14:textId="77777777" w:rsidR="00FF1CEC" w:rsidRDefault="00FF1CE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0CD8670F" w14:textId="2A55AE1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2AB3AA27" w14:textId="3CDF71D2" w:rsidR="000E0A65" w:rsidRDefault="00FF1CEC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FF1CEC">
        <w:rPr>
          <w:rFonts w:ascii="Verdana" w:hAnsi="Verdana"/>
          <w:b/>
          <w:bCs/>
          <w:sz w:val="20"/>
          <w:szCs w:val="20"/>
        </w:rPr>
        <w:t>Dostawa i montaż rolet dla siedzib Rejonów GDDKiA Oddział w Warszawie</w:t>
      </w:r>
    </w:p>
    <w:p w14:paraId="70882FD0" w14:textId="77777777" w:rsidR="00FF1CEC" w:rsidRDefault="00FF1CEC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</w:p>
    <w:p w14:paraId="637CEC63" w14:textId="37F01090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</w:t>
      </w:r>
      <w:proofErr w:type="gramStart"/>
      <w:r w:rsidR="000E0A65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, podatek Vat …………</w:t>
      </w:r>
      <w:proofErr w:type="gramStart"/>
      <w:r w:rsidR="000E0A65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="000E0A65">
        <w:rPr>
          <w:rFonts w:ascii="Verdana" w:eastAsia="Times New Roman" w:hAnsi="Verdana"/>
          <w:b/>
          <w:sz w:val="20"/>
          <w:szCs w:val="20"/>
          <w:lang w:eastAsia="pl-PL"/>
        </w:rPr>
        <w:t>.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…… co łącznie stanowi cenę 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oferty brutto: </w:t>
      </w:r>
      <w:proofErr w:type="gramStart"/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0E0A65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proofErr w:type="gramStart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="000E0A65">
        <w:rPr>
          <w:rFonts w:ascii="Verdana" w:eastAsia="Times New Roman" w:hAnsi="Verdana"/>
          <w:b/>
          <w:sz w:val="20"/>
          <w:szCs w:val="20"/>
          <w:lang w:eastAsia="pl-PL"/>
        </w:rPr>
        <w:t>.…….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</w:t>
      </w:r>
    </w:p>
    <w:p w14:paraId="4A857F5C" w14:textId="664E76A6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</w:t>
      </w:r>
      <w:proofErr w:type="gramStart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="000E0A65">
        <w:rPr>
          <w:rFonts w:ascii="Verdana" w:eastAsia="Times New Roman" w:hAnsi="Verdana"/>
          <w:b/>
          <w:sz w:val="20"/>
          <w:szCs w:val="20"/>
          <w:lang w:eastAsia="pl-PL"/>
        </w:rPr>
        <w:t>.</w:t>
      </w:r>
      <w:proofErr w:type="gramEnd"/>
      <w:r w:rsidR="000E0A65">
        <w:rPr>
          <w:rFonts w:ascii="Verdana" w:eastAsia="Times New Roman" w:hAnsi="Verdana"/>
          <w:b/>
          <w:sz w:val="20"/>
          <w:szCs w:val="20"/>
          <w:lang w:eastAsia="pl-PL"/>
        </w:rPr>
        <w:t>.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734E1013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9D3BB6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9D3BB6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6C5847E3" w14:textId="180C802E" w:rsidR="009D3BB6" w:rsidRPr="00EF24C2" w:rsidRDefault="00EF24C2" w:rsidP="00EF24C2">
      <w:pPr>
        <w:pStyle w:val="Akapitzlist"/>
        <w:numPr>
          <w:ilvl w:val="0"/>
          <w:numId w:val="4"/>
        </w:num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EF24C2">
        <w:rPr>
          <w:rFonts w:ascii="Verdana" w:eastAsia="Times New Roman" w:hAnsi="Verdana"/>
          <w:bCs/>
          <w:sz w:val="20"/>
          <w:szCs w:val="20"/>
          <w:lang w:eastAsia="pl-PL"/>
        </w:rPr>
        <w:t xml:space="preserve">Kosztorys ofertowy </w:t>
      </w:r>
    </w:p>
    <w:p w14:paraId="16DF1515" w14:textId="26497D4A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83797"/>
    <w:rsid w:val="000E0A65"/>
    <w:rsid w:val="000E6BA3"/>
    <w:rsid w:val="00116013"/>
    <w:rsid w:val="0012427B"/>
    <w:rsid w:val="00135F5C"/>
    <w:rsid w:val="0014048A"/>
    <w:rsid w:val="0016139A"/>
    <w:rsid w:val="001B4091"/>
    <w:rsid w:val="00204C87"/>
    <w:rsid w:val="002138AC"/>
    <w:rsid w:val="00261868"/>
    <w:rsid w:val="00274FB8"/>
    <w:rsid w:val="002C65E8"/>
    <w:rsid w:val="002F6A14"/>
    <w:rsid w:val="00333A4C"/>
    <w:rsid w:val="00360B68"/>
    <w:rsid w:val="00375EC8"/>
    <w:rsid w:val="003817D9"/>
    <w:rsid w:val="003D4192"/>
    <w:rsid w:val="003F6D67"/>
    <w:rsid w:val="00476683"/>
    <w:rsid w:val="004C18D8"/>
    <w:rsid w:val="0059389E"/>
    <w:rsid w:val="005952AA"/>
    <w:rsid w:val="00706B09"/>
    <w:rsid w:val="00720261"/>
    <w:rsid w:val="00722851"/>
    <w:rsid w:val="007748B6"/>
    <w:rsid w:val="00895383"/>
    <w:rsid w:val="008964A4"/>
    <w:rsid w:val="008973E7"/>
    <w:rsid w:val="008E277E"/>
    <w:rsid w:val="008E63A5"/>
    <w:rsid w:val="00900D5D"/>
    <w:rsid w:val="0097229F"/>
    <w:rsid w:val="00973D8C"/>
    <w:rsid w:val="00975980"/>
    <w:rsid w:val="009979D5"/>
    <w:rsid w:val="009D3BB6"/>
    <w:rsid w:val="00A3540B"/>
    <w:rsid w:val="00A46878"/>
    <w:rsid w:val="00A96ED8"/>
    <w:rsid w:val="00AC16EC"/>
    <w:rsid w:val="00B1763F"/>
    <w:rsid w:val="00B3215C"/>
    <w:rsid w:val="00B44511"/>
    <w:rsid w:val="00B776C6"/>
    <w:rsid w:val="00B87B1A"/>
    <w:rsid w:val="00BD1F34"/>
    <w:rsid w:val="00C06260"/>
    <w:rsid w:val="00C370D7"/>
    <w:rsid w:val="00C637F0"/>
    <w:rsid w:val="00C7112D"/>
    <w:rsid w:val="00C85A4D"/>
    <w:rsid w:val="00D17384"/>
    <w:rsid w:val="00DB7BE9"/>
    <w:rsid w:val="00E47054"/>
    <w:rsid w:val="00E76AB6"/>
    <w:rsid w:val="00E81608"/>
    <w:rsid w:val="00EA06DF"/>
    <w:rsid w:val="00EA6571"/>
    <w:rsid w:val="00EB3CD3"/>
    <w:rsid w:val="00EB4A20"/>
    <w:rsid w:val="00EF24C2"/>
    <w:rsid w:val="00F3231D"/>
    <w:rsid w:val="00FF1CEC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12</cp:revision>
  <cp:lastPrinted>2015-10-08T11:28:00Z</cp:lastPrinted>
  <dcterms:created xsi:type="dcterms:W3CDTF">2026-01-27T12:19:00Z</dcterms:created>
  <dcterms:modified xsi:type="dcterms:W3CDTF">2026-04-20T10:03:00Z</dcterms:modified>
</cp:coreProperties>
</file>